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Nut orchard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Newspaper "Limonka",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WALNUT GARDEN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Kabbalah vs Talmud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Favorite image of Kabbalists from Gerona </w:t>
      </w:r>
      <w:r>
        <w:rPr>
          <w:rFonts w:ascii="Calibri" w:hAnsi="Calibri" w:cs="Calibri" w:eastAsia="Calibri"/>
          <w:color w:val="auto"/>
          <w:spacing w:val="0"/>
          <w:position w:val="0"/>
          <w:sz w:val="22"/>
          <w:shd w:fill="auto" w:val="clear"/>
        </w:rPr>
        <w:t xml:space="preserve">– garden overgrown with hazel. Each tree is dotted with nuts, and each nut harbors a core of mystery. The walnut tree is likened to the Torah, a palace with many rooms, any one leading inside. Getting a nut kernel – is like going inside the Torah, comprehending the sacrament of the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Kabbalists – a special movement in Judaism. Everything about them is sharply different from the usual Jewish tradition; the spirit itself is completely different. Prominent Jewish philosopher Gershom Scholem emphasized this uniqueness of Kabbalah. Judaism – doctrine creationist, rationalist, exoteric and moralistic. The letter of the Law in it is elevated to the absolute. The Talmud does not know mythology, only ritual-ethical and religious instructions, refined to the smallest detail, but always rational and consistent in the spirit of the strictest monotheism. Only Yahweh is divine. All other reality – is empty. All she can do is follow the given revelation from the outside. And since the Jews – are the only ones who fully realized the uniqueness of the unique and the finiteness of the finite, then they should stand at the center of the empty reality of the godly world. This is a summary of strict Judaism.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Kabbalah teaches differently. In it, the whole world is saturated with divine radiations, full of mystical signs and spiritual trends. Everything is filled with a secret presence. Kabbalists – esotericists, emanationists. Their tradition is based not on the Book (Law), but on myth. They are irrationalists, the cult is important to them only from a symbolic point of view, they are interested in the inner light of existence, which is directly connected with the Divine. It is not surprising that exoteric Judaism has always been wary of Kabbalists, and the Hasidic movement, which emerged from popular Kabbalah, is considered a heresy by Orthodox Christians.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symbolism of the walnut orchard provides insight into the nature of Kabbalah and its difference from Jewish rationalism.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sides of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nut has two parts – the kernel and the shell. There are two internal and external plans in the world. The outer world of bodily darkness, the crust of reality. And inside lies the core of the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rationalists and moralists from the Jews, the nut symbol, taken metaphysically, is scandalous. There is not and cannot be a core for them. The nucleus is absent, it is transcendental, </w:t>
      </w:r>
      <w:r>
        <w:rPr>
          <w:rFonts w:ascii="Calibri" w:hAnsi="Calibri" w:cs="Calibri" w:eastAsia="Calibri"/>
          <w:color w:val="auto"/>
          <w:spacing w:val="0"/>
          <w:position w:val="0"/>
          <w:sz w:val="22"/>
          <w:shd w:fill="auto" w:val="clear"/>
        </w:rPr>
        <w:t xml:space="preserve">«monotheistic», has no common measure with the world. And since there is no core, then there is no shell, since the shell is recognized as a non-core only in comparison with the core. If everything </w:t>
      </w:r>
      <w:r>
        <w:rPr>
          <w:rFonts w:ascii="Calibri" w:hAnsi="Calibri" w:cs="Calibri" w:eastAsia="Calibri"/>
          <w:color w:val="auto"/>
          <w:spacing w:val="0"/>
          <w:position w:val="0"/>
          <w:sz w:val="22"/>
          <w:shd w:fill="auto" w:val="clear"/>
        </w:rPr>
        <w:t xml:space="preserve">– is just a crust, then it is absurd to call it a crust, since such a statement would be a tautology. Kabbalists in this case – heretics who deny the uniqueness of Yahweh. After all, the affirmation of the </w:t>
      </w:r>
      <w:r>
        <w:rPr>
          <w:rFonts w:ascii="Calibri" w:hAnsi="Calibri" w:cs="Calibri" w:eastAsia="Calibri"/>
          <w:color w:val="auto"/>
          <w:spacing w:val="0"/>
          <w:position w:val="0"/>
          <w:sz w:val="22"/>
          <w:shd w:fill="auto" w:val="clear"/>
        </w:rPr>
        <w:t xml:space="preserve">«nutty» nature of reality means the revelation of an internal dimension, transcendental and immanent at the same time. And this has to do with anything but creationism.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Kabbalists </w:t>
      </w:r>
      <w:r>
        <w:rPr>
          <w:rFonts w:ascii="Calibri" w:hAnsi="Calibri" w:cs="Calibri" w:eastAsia="Calibri"/>
          <w:color w:val="auto"/>
          <w:spacing w:val="0"/>
          <w:position w:val="0"/>
          <w:sz w:val="22"/>
          <w:shd w:fill="auto" w:val="clear"/>
        </w:rPr>
        <w:t xml:space="preserve">– revolutionaries. For them, the world of shells – is only part of the world, and the Deity is much broader than the abstract transcendental Creator. They are on the other side of Maimonides, their reality is double, like that of the Gnostics or Zoroastrians. But no one except them knows the whole abyss of the world of shells, all the power of God-forsaken reality, all the unbearable futility of bloodless existence. Therefore, their testimony is extremely valuable. They were able to overcome the emptiness, going beyond the borders, inside, to where only the monotheistic abyss gaped for them. It is no coincidence that the Kabbalists expected a reform of Judaism, a spiritual revolution. Many enthusiastically accepted Sabbatai Zevi, who was rejected by the rabbis. Many converted to Christianity and participated in mystical organizations of Indo-European orientation.This complex confrontation within a special and mysterious people reflects the deep conflict of shells and kernels, the drama of the nut orchard, and the painful overcoming of the darkness of matter. Amazingly, the words </w:t>
      </w:r>
      <w:r>
        <w:rPr>
          <w:rFonts w:ascii="Calibri" w:hAnsi="Calibri" w:cs="Calibri" w:eastAsia="Calibri"/>
          <w:color w:val="auto"/>
          <w:spacing w:val="0"/>
          <w:position w:val="0"/>
          <w:sz w:val="22"/>
          <w:shd w:fill="auto" w:val="clear"/>
        </w:rPr>
        <w:t xml:space="preserve">«night» and «nut» in Latin are very similar </w:t>
      </w:r>
      <w:r>
        <w:rPr>
          <w:rFonts w:ascii="Calibri" w:hAnsi="Calibri" w:cs="Calibri" w:eastAsia="Calibri"/>
          <w:color w:val="auto"/>
          <w:spacing w:val="0"/>
          <w:position w:val="0"/>
          <w:sz w:val="22"/>
          <w:shd w:fill="auto" w:val="clear"/>
        </w:rPr>
        <w:t xml:space="preserve">– nox and nux.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stolen part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Hebrew, the shell is pronounced as </w:t>
      </w:r>
      <w:r>
        <w:rPr>
          <w:rFonts w:ascii="Calibri" w:hAnsi="Calibri" w:cs="Calibri" w:eastAsia="Calibri"/>
          <w:color w:val="auto"/>
          <w:spacing w:val="0"/>
          <w:position w:val="0"/>
          <w:sz w:val="22"/>
          <w:shd w:fill="auto" w:val="clear"/>
        </w:rPr>
        <w:t xml:space="preserve">«klippa» and the shells as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«klippot» (plural). There is a whole theory about «the world of klippot» in Kabbalah. This is its most important part. «Clippot» is not just things, objects. No, material bodies and objects in themselves are not yet «shells», they are only plastic forms containing various layers of reality. «Klippoth» </w:t>
      </w:r>
      <w:r>
        <w:rPr>
          <w:rFonts w:ascii="Calibri" w:hAnsi="Calibri" w:cs="Calibri" w:eastAsia="Calibri"/>
          <w:color w:val="auto"/>
          <w:spacing w:val="0"/>
          <w:position w:val="0"/>
          <w:sz w:val="22"/>
          <w:shd w:fill="auto" w:val="clear"/>
        </w:rPr>
        <w:t xml:space="preserve">– is that which begins deeper than the body, which lies between the body and the soul. But whoever does not have a soul or who has it distant and unknown, it is </w:t>
      </w:r>
      <w:r>
        <w:rPr>
          <w:rFonts w:ascii="Calibri" w:hAnsi="Calibri" w:cs="Calibri" w:eastAsia="Calibri"/>
          <w:color w:val="auto"/>
          <w:spacing w:val="0"/>
          <w:position w:val="0"/>
          <w:sz w:val="22"/>
          <w:shd w:fill="auto" w:val="clear"/>
        </w:rPr>
        <w:t xml:space="preserve">«the clippot», «the shell» that «I» considers his own. «Klippot» </w:t>
      </w:r>
      <w:r>
        <w:rPr>
          <w:rFonts w:ascii="Calibri" w:hAnsi="Calibri" w:cs="Calibri" w:eastAsia="Calibri"/>
          <w:color w:val="auto"/>
          <w:spacing w:val="0"/>
          <w:position w:val="0"/>
          <w:sz w:val="22"/>
          <w:shd w:fill="auto" w:val="clear"/>
        </w:rPr>
        <w:t xml:space="preserve">– this is a subtle shadow, a kind of take of a thing, as if its existential, taste trail. Of course, it is this shadow that gives the subject individuality, since it is located between universal materiality and the angelic mathematics of the spiritual worlds. </w:t>
      </w:r>
      <w:r>
        <w:rPr>
          <w:rFonts w:ascii="Calibri" w:hAnsi="Calibri" w:cs="Calibri" w:eastAsia="Calibri"/>
          <w:color w:val="auto"/>
          <w:spacing w:val="0"/>
          <w:position w:val="0"/>
          <w:sz w:val="22"/>
          <w:shd w:fill="auto" w:val="clear"/>
        </w:rPr>
        <w:t xml:space="preserve">«Klippot» </w:t>
      </w:r>
      <w:r>
        <w:rPr>
          <w:rFonts w:ascii="Calibri" w:hAnsi="Calibri" w:cs="Calibri" w:eastAsia="Calibri"/>
          <w:color w:val="auto"/>
          <w:spacing w:val="0"/>
          <w:position w:val="0"/>
          <w:sz w:val="22"/>
          <w:shd w:fill="auto" w:val="clear"/>
        </w:rPr>
        <w:t xml:space="preserve">– reflection in the mirror,the movement of inanimate objects, delayed a little longer than expected, seen by angular vision, an acute and causeless feeling of discomfort that suddenly engulfs you in the middle of the usual flow of life... Psychiatrists and drug addicts, empiricists of the world of shells, know so much about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nut orchard, not just a nut. And also – </w:t>
      </w:r>
      <w:r>
        <w:rPr>
          <w:rFonts w:ascii="Calibri" w:hAnsi="Calibri" w:cs="Calibri" w:eastAsia="Calibri"/>
          <w:color w:val="auto"/>
          <w:spacing w:val="0"/>
          <w:position w:val="0"/>
          <w:sz w:val="22"/>
          <w:shd w:fill="auto" w:val="clear"/>
        </w:rPr>
        <w:t xml:space="preserve">«clip», not «clip». The plural says a lot. Yes, every thing has its shadow, there are many things and many shadows. But that's not all. Kabbalah teaches that shells are nested one inside the other. Seam after seam they hide the core. Reality is indeed quite mechanistic, and the Jews have every reason to ironize the ontological trust of the Aryans, who are ready to believe in «the divinity of» any junk. What «ordinary» people call spirit, culture, thought, faith, nothing more than «klippot». Therefore, all this is suspicious and constantly betrays its artificiality. Dark, mocking spirits write novels and send reverent feelings to simpletons and intellectuals. Not knowing the difference. Spirits </w:t>
      </w:r>
      <w:r>
        <w:rPr>
          <w:rFonts w:ascii="Calibri" w:hAnsi="Calibri" w:cs="Calibri" w:eastAsia="Calibri"/>
          <w:color w:val="auto"/>
          <w:spacing w:val="0"/>
          <w:position w:val="0"/>
          <w:sz w:val="22"/>
          <w:shd w:fill="auto" w:val="clear"/>
        </w:rPr>
        <w:t xml:space="preserve">– the same shadows, wrappers of a problematic, sleeping, kidnapped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Creationists say: the soul is fictitious. The Aryans say: all – soul. Kabbalists are right: the soul may or may not be. It must be found, conquered, excavated, returned, found, torn out from a terrible and formidable, soft and enveloping, cozy, deeply intimate, private, individual world – the world of shells...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if it doesn't work out? – You will remain as you are. That's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fall, children will run through the walnut orchard, crushing the crispy brown crusts of the eaten nucleoli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