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footsteps of Jodalbaoth (1996)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FOOTSTEPS OF JODALBAOTH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attending meetings, I learned that this anarchist group was purely mystical in nature. It talked about the dualism of nature, good and evil, that good is the first stimulus of life - and good can only win if it finds enough of its champions. A very complex philosophical and mystical preparation is required for man to be his enforcer'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Dream from «Detailed autobiography»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simple life of Vladimir Ivanovich Sno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looking through the archives of the OGPU about the activities of mystical organizations in Soviet Russia in the 20</w:t>
      </w:r>
      <w:r>
        <w:rPr>
          <w:rFonts w:ascii="Calibri" w:hAnsi="Calibri" w:cs="Calibri" w:eastAsia="Calibri"/>
          <w:color w:val="auto"/>
          <w:spacing w:val="0"/>
          <w:position w:val="0"/>
          <w:sz w:val="22"/>
          <w:shd w:fill="auto" w:val="clear"/>
        </w:rPr>
        <w:t xml:space="preserve">–30s, I came across the case of one young man. It immediately became clear to me that this time we were dealing with something extraordinary.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born in 1901, as soon as the twentieth century began. Lower than secondary education. Profession – retoucher. This alone would be enough. Profession – retoucher. He works with black and white, blackens black, lights white. Of course, this does not require a complete secondary education, but, nevertheless, let's think about – what inclinations do you need to have in order to choose such a profession?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been born in Simferopol and lived there for a certain period of time, our hero goes to Yalta. There, in front of the whites, he acts as a witness on false charges of subversive activities against a group of 11 Bolsheviks. As a result of his slander, 6 people were shot, 5 were sent to hard labor. The young man superbly solves the magical problem of the alarming number 11. (He later confesses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that's not all. In 1924, he appears in Moscow and joins not just anywhere, but the </w:t>
      </w:r>
      <w:r>
        <w:rPr>
          <w:rFonts w:ascii="Calibri" w:hAnsi="Calibri" w:cs="Calibri" w:eastAsia="Calibri"/>
          <w:color w:val="auto"/>
          <w:spacing w:val="0"/>
          <w:position w:val="0"/>
          <w:sz w:val="22"/>
          <w:shd w:fill="auto" w:val="clear"/>
        </w:rPr>
        <w:t xml:space="preserve">«Order of Light», a mystical-communist Templar organization </w:t>
      </w:r>
      <w:r>
        <w:rPr>
          <w:rFonts w:ascii="Calibri" w:hAnsi="Calibri" w:cs="Calibri" w:eastAsia="Calibri"/>
          <w:color w:val="auto"/>
          <w:spacing w:val="0"/>
          <w:position w:val="0"/>
          <w:sz w:val="22"/>
          <w:shd w:fill="auto" w:val="clear"/>
        </w:rPr>
        <w:t xml:space="preserve">– occult society taken by the anarchist Karelin from Europe. Much has been written by serious authors about the mysterious </w:t>
      </w:r>
      <w:r>
        <w:rPr>
          <w:rFonts w:ascii="Calibri" w:hAnsi="Calibri" w:cs="Calibri" w:eastAsia="Calibri"/>
          <w:color w:val="auto"/>
          <w:spacing w:val="0"/>
          <w:position w:val="0"/>
          <w:sz w:val="22"/>
          <w:shd w:fill="auto" w:val="clear"/>
        </w:rPr>
        <w:t xml:space="preserve">«Order of Light», about its identity (or non-identity </w:t>
      </w:r>
      <w:r>
        <w:rPr>
          <w:rFonts w:ascii="Calibri" w:hAnsi="Calibri" w:cs="Calibri" w:eastAsia="Calibri"/>
          <w:color w:val="auto"/>
          <w:spacing w:val="0"/>
          <w:position w:val="0"/>
          <w:sz w:val="22"/>
          <w:shd w:fill="auto" w:val="clear"/>
        </w:rPr>
        <w:t xml:space="preserve">– this is in question) with the mysterious powerful lodge </w:t>
      </w:r>
      <w:r>
        <w:rPr>
          <w:rFonts w:ascii="Calibri" w:hAnsi="Calibri" w:cs="Calibri" w:eastAsia="Calibri"/>
          <w:color w:val="auto"/>
          <w:spacing w:val="0"/>
          <w:position w:val="0"/>
          <w:sz w:val="22"/>
          <w:shd w:fill="auto" w:val="clear"/>
        </w:rPr>
        <w:t xml:space="preserve">«Hermetic Brotherhood of Luxor», which inspired all modern neospiritualistic movements and had a hand in itself «Golden Dawn». Anarchist «Order of Light» Moscow Templars from the Kropotkin Museum, does he have anything to do with this? Based on some details, you can think that it has, but indirectly. However, this is a different story. The only important thing is that our hero ends up in this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all the testimony in the case of the «Moscow Templars» it is clear that Vladimir Ivanovich Sno, and that was the name of the young retoucher (we will understand the meaning of this name in the future), came into this environment completely by accident. It’s just that nothing worked out for him in Moscow (apparently, in Yalta too), so he was brought to the anarcho-mystics. Most likely, when discussing occult topics, in between harsh criticism of the demiurge, they gave sandwiches and tea. A researcher of this story and a relative of a married couple who were active in the «Order», Nikitin gives the following description: «... V.I. Sno was an eternal loser, a sick man who sought care and guidance. Neither his life, nor his service, nor his personal life developed in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Nikitin, referring to the archives, gives the last and most important detail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«Sno wanted it «to be filled with content». Stop! This is the most important thing. The key to a mystery of incredible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Small idiotic avatar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cases in history when, under the guise of an earthly personality, an ordinary person, some other entity, of a much higher (or lower) order, wanders and acts. These are incarnations of subtle spirits, prophetic souls, chosen higher beings. They perform feats, predict the future, fight with earthly princes, demonstrate miracles of asceticism, conjure and heal. Sometimes they create giant empires, sometimes they spend their whole lives in a hole, a barrel, a cave. Sometimes they bring an excess of goodness and light, incompatible with ordinary Adamites. In other cases, they exceed the lower limit of degeneration and sin available to people in terms of atrocities and vices. There is always a strange trail behind them, a trail on the other side, like the preterohumanoid tail of an invisible planet. When they leave the human world, a star goes out in the sky </w:t>
      </w:r>
      <w:r>
        <w:rPr>
          <w:rFonts w:ascii="Calibri" w:hAnsi="Calibri" w:cs="Calibri" w:eastAsia="Calibri"/>
          <w:color w:val="auto"/>
          <w:spacing w:val="0"/>
          <w:position w:val="0"/>
          <w:sz w:val="22"/>
          <w:shd w:fill="auto" w:val="clear"/>
        </w:rPr>
        <w:t xml:space="preserve">– in its northern or southern limit –. These are – avatars.Small or large. Good or sinister. But in addition to this classical intervention in our reality of higher forces, there is another, rare, practically absent, infinitesimal in probability, situation when not bad, not good, not higher, but not lower, is embodied, although at the same time it has nothing to do with the world of people and the banal mechanical economy of Adamic souls. This is a form unknown to the occult-religious mainstream –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 But in addition to this classical intervention in our reality of higher forces, there is another, rare, practically absent, infinitesimal in probability, situation when not bad, not good, not higher, but not lower, is embodied, although at the same time it has nothing to do with the world of people and the banal mechanical economy of Adamic souls. This is a form unknown to the occult-religious mainstream </w:t>
      </w:r>
      <w:r>
        <w:rPr>
          <w:rFonts w:ascii="Calibri" w:hAnsi="Calibri" w:cs="Calibri" w:eastAsia="Calibri"/>
          <w:color w:val="auto"/>
          <w:spacing w:val="0"/>
          <w:position w:val="0"/>
          <w:sz w:val="22"/>
          <w:shd w:fill="auto" w:val="clear"/>
        </w:rPr>
        <w:t xml:space="preserve">–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 But in addition to this classical intervention in our reality of higher forces, there is another, rare, practically absent, infinitesimal in probability, situation when not bad, not good, not higher, but not lower, is embodied, although at the same time it has nothing to do with the world of people and the banal mechanical economy of Adamic souls. This is a form unknown to the occult-religious mainstream </w:t>
      </w:r>
      <w:r>
        <w:rPr>
          <w:rFonts w:ascii="Calibri" w:hAnsi="Calibri" w:cs="Calibri" w:eastAsia="Calibri"/>
          <w:color w:val="auto"/>
          <w:spacing w:val="0"/>
          <w:position w:val="0"/>
          <w:sz w:val="22"/>
          <w:shd w:fill="auto" w:val="clear"/>
        </w:rPr>
        <w:t xml:space="preserve">–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 an infinitesimal situation in probability, when not bad, not good, not higher, but not lower, is embodied, although at the same time it has nothing to do with the world of people and the banal mechanical economy of Adamic souls. This is a form unknown to the occult-religious mainstream </w:t>
      </w:r>
      <w:r>
        <w:rPr>
          <w:rFonts w:ascii="Calibri" w:hAnsi="Calibri" w:cs="Calibri" w:eastAsia="Calibri"/>
          <w:color w:val="auto"/>
          <w:spacing w:val="0"/>
          <w:position w:val="0"/>
          <w:sz w:val="22"/>
          <w:shd w:fill="auto" w:val="clear"/>
        </w:rPr>
        <w:t xml:space="preserve">–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 an infinitesimal situation in probability, when not bad, not good, not higher, but not lower, is embodied, although at the same time it has nothing to do with the world of people and the banal mechanical economy of Adamic souls. This is a form unknown to the occult-religious mainstream </w:t>
      </w:r>
      <w:r>
        <w:rPr>
          <w:rFonts w:ascii="Calibri" w:hAnsi="Calibri" w:cs="Calibri" w:eastAsia="Calibri"/>
          <w:color w:val="auto"/>
          <w:spacing w:val="0"/>
          <w:position w:val="0"/>
          <w:sz w:val="22"/>
          <w:shd w:fill="auto" w:val="clear"/>
        </w:rPr>
        <w:t xml:space="preserve">–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 This is a form unknown to the occult-religious mainstream </w:t>
      </w:r>
      <w:r>
        <w:rPr>
          <w:rFonts w:ascii="Calibri" w:hAnsi="Calibri" w:cs="Calibri" w:eastAsia="Calibri"/>
          <w:color w:val="auto"/>
          <w:spacing w:val="0"/>
          <w:position w:val="0"/>
          <w:sz w:val="22"/>
          <w:shd w:fill="auto" w:val="clear"/>
        </w:rPr>
        <w:t xml:space="preserve">–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 This is a form unknown to the occult-religious mainstream </w:t>
      </w:r>
      <w:r>
        <w:rPr>
          <w:rFonts w:ascii="Calibri" w:hAnsi="Calibri" w:cs="Calibri" w:eastAsia="Calibri"/>
          <w:color w:val="auto"/>
          <w:spacing w:val="0"/>
          <w:position w:val="0"/>
          <w:sz w:val="22"/>
          <w:shd w:fill="auto" w:val="clear"/>
        </w:rPr>
        <w:t xml:space="preserve">– the so-called </w:t>
      </w:r>
      <w:r>
        <w:rPr>
          <w:rFonts w:ascii="Calibri" w:hAnsi="Calibri" w:cs="Calibri" w:eastAsia="Calibri"/>
          <w:color w:val="auto"/>
          <w:spacing w:val="0"/>
          <w:position w:val="0"/>
          <w:sz w:val="22"/>
          <w:shd w:fill="auto" w:val="clear"/>
        </w:rPr>
        <w:t xml:space="preserve">«idiotic avatar», which only Lovecraft and Mamleev vaguely guessed about. What does she mean in her transcendental indifference? What does he talk about tongue-tiedly to citizens who do not even have a distant idea of the true fatal, fatal depth of the phenomenon that inhabits and «walks between them», sniffs, drinks tea and sandwiches?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no doubt that Vladimir Ivanovich Sno, a retoucher and false witness, was just such «an idiotic avatar». I am convinced that he is somehow responsible for the reality into which you and I are immersed. He </w:t>
      </w:r>
      <w:r>
        <w:rPr>
          <w:rFonts w:ascii="Calibri" w:hAnsi="Calibri" w:cs="Calibri" w:eastAsia="Calibri"/>
          <w:color w:val="auto"/>
          <w:spacing w:val="0"/>
          <w:position w:val="0"/>
          <w:sz w:val="22"/>
          <w:shd w:fill="auto" w:val="clear"/>
        </w:rPr>
        <w:t xml:space="preserve">– the most important part of the demiurge, the creator of the material world, the part that was not needed in the main creation, remained untouched, free from the formidable large-scale greatness of everything else. This is a piece of the creator’s brain that slept through the most interesting things and remained out of the game. But since everything in the history of mankind must be realized, then at the end of time this sleepy transcendental spark, this meaningless element, this forgotten preontological ball on a schedule – more precisely, having come to their senses – was thrown into the immanent world, into Yalta, then into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news did the little lost demiurge, Vladimir Ivanovich Sno, bring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 me with content». </w:t>
      </w:r>
      <w:r>
        <w:rPr>
          <w:rFonts w:ascii="Calibri" w:hAnsi="Calibri" w:cs="Calibri" w:eastAsia="Calibri"/>
          <w:color w:val="auto"/>
          <w:spacing w:val="0"/>
          <w:position w:val="0"/>
          <w:sz w:val="22"/>
          <w:shd w:fill="auto" w:val="clear"/>
        </w:rPr>
        <w:t xml:space="preserve">– Here is the first and last law of Sno, the strange news of the awakened – there is no reality simulating that she is about to wake up –. A voice from spheres so distant that it is a burden even for the highest archangelical pillars of the hierarchy to remember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 me with content», that will be the whole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it is Vladimir Ivanovich Sno who is the true architect of our Universe, and she, in turn </w:t>
      </w:r>
      <w:r>
        <w:rPr>
          <w:rFonts w:ascii="Calibri" w:hAnsi="Calibri" w:cs="Calibri" w:eastAsia="Calibri"/>
          <w:color w:val="auto"/>
          <w:spacing w:val="0"/>
          <w:position w:val="0"/>
          <w:sz w:val="22"/>
          <w:shd w:fill="auto" w:val="clear"/>
        </w:rPr>
        <w:t xml:space="preserve">– its direct continuation. The same unsuccessful, unworkable, stupid, harmonious only when it manages to triumphantly establish a flat ontological tautology – like </w:t>
      </w:r>
      <w:r>
        <w:rPr>
          <w:rFonts w:ascii="Calibri" w:hAnsi="Calibri" w:cs="Calibri" w:eastAsia="Calibri"/>
          <w:color w:val="auto"/>
          <w:spacing w:val="0"/>
          <w:position w:val="0"/>
          <w:sz w:val="22"/>
          <w:shd w:fill="auto" w:val="clear"/>
        </w:rPr>
        <w:t xml:space="preserve">«Ehei asher Ehei» (never wondered how blatantly banal this Old Testament truth is?). Our universe, both in its best and worst manifestations, cannot help but come from the pocket of a Simferopol young man, with a slight (most likely simulated) craving for anarcho-mystical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imagine the Solonovich couple who headed the Order of Light after the death of Karelin «, when they instructed Sno in the theory of Jodalboath. Solonovich addresses the crooked, nondescript, extremely pointless provincial youth: «Larves are crawling in the footsteps of Yodalbaoth, and demonic dirt is dirtying the souls of people and their lives...» Who is he telling this to? Hasn’t the subtle esotericist Solonovich realized that he is in the presence of the one he so passionately criticizes? That his idiotic interlocutor will be higher than the non-existent Countess Sprengel herself or other persons who founded the highest </w:t>
      </w:r>
      <w:r>
        <w:rPr>
          <w:rFonts w:ascii="Calibri" w:hAnsi="Calibri" w:cs="Calibri" w:eastAsia="Calibri"/>
          <w:color w:val="auto"/>
          <w:spacing w:val="0"/>
          <w:position w:val="0"/>
          <w:sz w:val="22"/>
          <w:shd w:fill="auto" w:val="clear"/>
        </w:rPr>
        <w:t xml:space="preserve">– on the verge of the otherworldly – degrees of operational-magical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people will crawl in the footsteps of Vladimir Ivanovich Sno, and quite a few will do mischief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epicenter of hypnosis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case No. 103514, in accordance with Articles 5810 and 5811 of the Criminal Code of the RSFSR, Vladimir Ivanovich Snoh was convicted in 1930. He confessed everything. Then his mark on history is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never filled with content. Don’t you understand that in the world that Sno built, some important element was confiscated, </w:t>
      </w:r>
      <w:r>
        <w:rPr>
          <w:rFonts w:ascii="Calibri" w:hAnsi="Calibri" w:cs="Calibri" w:eastAsia="Calibri"/>
          <w:color w:val="auto"/>
          <w:spacing w:val="0"/>
          <w:position w:val="0"/>
          <w:sz w:val="22"/>
          <w:shd w:fill="auto" w:val="clear"/>
        </w:rPr>
        <w:t xml:space="preserve">«content», which was so persistently discussed </w:t>
      </w:r>
      <w:r>
        <w:rPr>
          <w:rFonts w:ascii="Calibri" w:hAnsi="Calibri" w:cs="Calibri" w:eastAsia="Calibri"/>
          <w:color w:val="auto"/>
          <w:spacing w:val="0"/>
          <w:position w:val="0"/>
          <w:sz w:val="22"/>
          <w:shd w:fill="auto" w:val="clear"/>
        </w:rPr>
        <w:t xml:space="preserve">–maybe only once, but what a time it was! – Vladimir Ivanovich himself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you understand that our existence is taking place at the epicenter of a grandiose deception, that we are – in the center of hypnosis, in chains of stuffy clown charms, that we are simply picking at the teeth of the fillet essences of the inner circles of the other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really...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in the newspaper "Limonka" in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