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about the myth of Cain and Abel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Greetings to all, now we will see the true within the framework of the Hyperborean Wisdom, the Cain and Abel story that is related in the book of the genesis of the Bible, where as we all know, it tells us how God did not accept Cain's sacrifices and if Abel's, then Cain filled jealousy pounced on his brother and killed him, then was punished for God, that's why we'll now do an analysis of this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it is advisable to read the post where you can see the difference between soul and spirit, because we will say from the start that both entities are represented in the myth of Cain and Abel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 - &gt; Represents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Abel - &gt; Represents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there is an interpretation that Cain is the “ bad ” and Abel is the “ good ”, something that most religions teach like Christianity, Judaism, etc. and that the punishment Cain received is just for his actions, but the interpretation given by Hyperborean Wisdom and the gnostic current it's completely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you see that both Cain and Abel make sacrifices to God to please him, Cain sacrifices plant elements, while Abel slaughter animals, for example lambs; to God liked the smell of meat burned of the dead animal, the blood sacrifice, therefore he liked what Abel sacrificed and not what Cain offered him, whom he did not want to please God totally since he sacrificed seeds and some fruits of the earth because in if you were not convinced of the convenience in making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did Cain think and act that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Simple, because Cain was Spiritual, I had that divine spark present and alive inside. (In the post: Soul-Spirit Difference, we point out that the Spirit is trapped in this world against his will, since it does not belong to this place). Being Cain more of a spiritual nature, I felt that I was not from this world, that I was trapped and therefore I felt rejection for the sacrifices offered to the creator and did not perform them very devotedly as I did Abel, who was a totally soulful being or animal in nature, dominated by the soul and that his sacrifices were carried out well and were to the liking of the creator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ancient legend where Abel says to Cain: “ Mi sacrifice, my offering was accepted by God because I love him, your offering in change was rejected because you hate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does Cain hate the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Cain was spiritual, he was a Spirit who was imprisoned in this world by the creator God, therefore by logic tprisoner hates his jailer, because it does not let him be free. So Cain is not only hostile and hates to the creator God because he has him prisoner, but does not recognize your authority when he says to Abel according to legend: “ There is no Law, no Judge ”, refusing for both to worship him and make offerings to his liking.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comes what for everyone is very bad when not it's so like this: Cain kills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does it really mean that Cain kills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means something very important, that the Spirit (Cain) rejects, destroy, murderer to the soul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why is it important that the Spirit ends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Hyperborean Wisdom, so that the Spirit be FREE as it always was, to get you out of this created world where it is prisoner you must first fight a battle against the soul and destroy it, since this entity (The Soul) is the one that brings the Spirit in chains, drags him in all its incarnations absorbing its energy like a parasite, which is why the freedom is obtained by removing the soul from above, and this is what it symbolizes the fact that Cain kills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both of you, Cain and Abel are totally opposite, are irreconcilable just as the Soul and the Spirit are. The Spirit ( Cain ) is Hostile, hate this impure world riddled with unjust and absurd commandments and destroys everything that has it chained; instead the soul ( Abel ) is pure love and devotion the creator God and his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did Cain get with all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 emancipated himself, was released once and forever from God and his impure and defective creation became an eternal enemy of the Creator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 also with his actions caused the creator to “ Damn and expel ” of the place, which for all people is like their punishment for acting against God, but it is not a correct interpretation.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how is it interpreted according to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Hyperborean Wisdom, Cain was banished and cursed by the creator god but this it's not a punishment as they tell it, but quite the contrary;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Being cursed and banished by the creator, is a HONOR for the Gnostic who seeks the liberation of his Spirit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 logical reaction that the creator has for who has challenged or challenged, for whom has done equal or superior to the. Cain has banished because it has been transformed, no longer belongs to this world even if I continue inhabiting it, as I mentioned, it was released, emancipated and banished from it impure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also tells us that God protected Cain, not allowing no one to harm or kill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it mean and why did the creator do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Hyperborean Wisdom indicates that the man what has been transformed into pure Spirit is immortal even if you have your body meat, nobody can harm it, nobody can attack it, is untouchable. Such a man find above all, never will die, is out of matter and out of time, nor can the creator damage because it is equal to or greater than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relates that God put a mark on Cain, so that everyone recognized him and did not damage. Well according to Jewish legends this sign on the forehead was a horn, than for Hyperborean Wisdom a horn on the forehead means power, a power that comes from the Spirit, that makes it hard, strong and free within creation, therefore the correct thing is that nobody put that mark, but Cain lo got by himself, and through it all men and creation they know their spiritual condition.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this myth goes far beyond being a simple story, but has a very deep content whose truth is seen through of Hyperborean Wisdom which must be remembered.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