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Scorpio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who tell me to write, although I understand little ... by his words, I don't know the meaning, some will have to read it with the dictionary in hand, I will it does something terrible ... but it must be. They tell me to take it out on the page and I must comply, when I complained because the communication with Los EXTRAS it causes anemia, it weakens me physically, my son said to me: “ no you complain, think of the Blavatski that he must have received until the last moment of his life and he didn't even agree with what they made him write ”, and read me the story, this woman was from the Theosophical Society and wrote many books and my son read them all and about his life, he studied the case called Helena Petrona Hahn Fadéef de Blavatski, she was Russian and at the end of her life she was very ill, all sore ... and kept writing, anyway.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as a vision of the REPRESENTATION OF THE JOINT INSTANT CYCLOPEANS NUPTIAL, held from ETERNITY of the OWN Spiritual Captains completely concealed the “ finitude ” of its components and was confused by the right place for the most important moment not created, not existing... THE MEETING OF HIM AND SHE... maybe THE SHINE, maybe COZY, maybe ANSIA, maybe THE WARMTH OF THE BET, in an instant the Blood, it just WAS NOT and next moment everything darkened, the eternal present continually becoming shadow ... and the BEGINNING OF TIME took place. From that abominable moment, by all concept, by all reminder of that REVERSAL OUT OF PLACE, “ exists ” to through Time, “ DAMN BREATH OF WHICH IS, HE WHO IS ”... “ footprints ” in view of the knowledgeable observer, product of spontaneous generation of the “ new ” shapes that “ added ” to the Creator's Design-Plan, essentially modifying it to “ include ” within it, the representation of the fact FUNDAMENTAL of the captivity of REFLECTION OF THE SPIRIT ETERNAL, and achieve the inconceivable, MYRIADS OF MEMBERS “ INFINITES ” OF A STAR RACE, TRAPPED IN THE CONFINES “ FINITES ” OF THE CREATED UNIVERSE, such event was reflected in particular in the existence of an arachnid; the Scorpio.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Fundamental fact presupposes a Reboot of Time, infinitesimal lapse in which the Demiurge Design-Plan “ modified ”, was recharged with the “ new codes ” that would permanently mutate the Animal-Man or Pasú , turning it into a Virya Asleep, “ Potential God ”, someone that from Recharged Time, has the possibility of BEING, BEYOND THE STARS. This operation starring The Executioners of Chang Shambala or Siddhas of the Dark Face, aims, from the point of view of the Creator Demiurge One, to achieve an incredible “ acceleration ” of the Evolution of Transmigrant Monads, product of the incessant SEARCH ORIENTATION of the Spiritual Self, since the multiplicity of forms created stands between him and his Spiritual Center, in this way The Souls conveniently “ units ” to the Spiritual Self, they navigate the “ Space Demiurgic ” like a parasite, capitalizing effort, understanding, wisdom, will and other inexhaustible resources.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it is necessary to clarify that there is definitely no intention of liberation of the Captives, by the Captors, The possibility of Liberation was provided by THE GREAT AS, The Lord of the INCREATED LIGHT, He who find the DESTRA DEL INCOGNOCIBLE GOD, KRIISTS LUCIFER by depositing a Stone of His Crown in the Created Universe, as witness and reminder of The Divinity of the Hyperborean Spirit, THE GRAAL... that allowed Generating a Own Space for Gods Loyal to the Spirit Eternal, THE VALHALA OF AGARTA, where everyone who wakes up, with the help of THEM, you can leave and wait ... The Near 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of course in the aforementioned operation, the “ TRIP INITIATORY ” back to Breast from Brahma de las Monadas, whose beginning was permanently transferred to moment of spiritual chaining, that is to say that “ The Gate ” or Space Axiological Contextual that is necessary “ recreate ” for the purposes of Return to the Origin, “ each to his own ”...; is The Moment of Modification Fundamental of Demiurgic Design, for the Created Soul and your understanding, produces one more Member in the ranks of the Transcended Souls of Chang Shambala's Venerable White Lodge... and it is also The Moment of the Fall, the Chaining to Matter, for The Captive Spirit, and their understanding produces a WARRIOR BERSERKIR, a Furious Bear what has been AWAKEN of his dream by that SONG OF A-MORT ..., a Virya Awake more in the ranks of the Army FURIOUS WOTAN, The God of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fantastic work of metaphysical genetic engineering, consequence of the deep understanding of the Plan Of One reached by the 200 Traitors, ultimately consisted of the expression of the SYMBOL OF ORIGIN OF THE SPIRIT, resigning the evolutionary spiral of the Pasú, IN THE BLOOD OF THE PASÚ, THE SAME BLOOD that today runs through the veins of humanity, worked by “ones ” to produce the honey highest and by “others ” for “ clarify ” the origin symbol for the purposes of power project it, and be free at the origin. So things, Blood is ONE, the same that mutated in the beginning, the Executioners from Shangri-La... the future Priest, Son from IL procures the symbol runoff of Divine Origin, smearing his face with ash and washing your feet with bleach, human ash and bleach, of Viryas unprepared for Races inferior, if possible humiliated, either cremated at the moment of greatest confusion, worshiping the Creator through the countless Cults of the World, or at the moment of greatest misery and corruption, to which he deliberately it carries, because that ash and that bleach are the product of the summary of one Blood that overshadowed the Default Symbol of Origin and it can wash or ultimately “ cover ” any vestige of Spiritual Lineage... the Warrior, future Agarta resident seek the Death of the Created Soul, the summary of La Intrusa, by any of the 8 LIBERATION RUNES THAT WOTAN RUNES FACILITATE... but inexorably both must “ pass ” through La Sangre, BUT THIS BLOOD MUST “ INTRODUCE YOURSELF ”, because it is necessary THE PRESENCE OF HIM, from GOD ONE, from DEMIURG, JEHOVA, IL, ENLIL, EL DAMN ELDERLY, his Ineffable Presence suspends the flow of its own substance, in other words; his presence stops time, essential event for that output does not disappear in the past. The Initiate is displaces to the core of HIS crossroads, In principle, it will be about the metaphysical location of the fold topological, than it's time to his own fall, through the use of the powers that the ARBEMONIC RESIGNATION conferred on him, once located said fold, the Initiate is “ will move ” towards him, “ step by step ”, indetermining effectively with stones “ worked ” or Lapis Oppositionis, the temporal current whenever necessary, up to STABILIZE IN THE WORLD OF SCORPION, this is the way of RESOLVE THE MYSTERY OF LABYRINTH, generated from the displacement itself, once there “ WILL FORCE THE DRAGON IL, A SHOW UP ”... and IN THE MIDDLE OF THE BRUTAL COLLISION OF WILLS... ACHIEVE BE DEBORED BY THE DRAGON, then the transit to your HOLY CROP will set it free. This and no other is the “ NEED OF RITUAL SACRIFICE ”... ONLY DURING THE SACRIFICE RITUAL THE BROTE OF THE BLOOD PARTICIPATES OF THE ONE, ONLY DURING THE RITUAL SACRIFICE YOUR SACRED PRESENCE IS... at that time the pigs prostrate and the Eagles give Battle... THE VICTORIOUS SPIRITUAL WARRIOR HEADING TO THE ORIGIN ... THE ORDA, THE JOY IRREPRESSIBLE, THE OVATION, THE REUNION ... PURE BLOOD INSIDE, BLOOD PURE COVERS IT, DRAGON BLOOD, INCONCEIVABLE HERO ... THE BLACK SUN ILLUMINATES, THE PUPILS ARE GREEN...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the Sacred Races, the Demiurge supports your choice with an accelerated process of this inescapable question, it is the case of the Jews crossing the Red Sea, after Moses converted the Water in blood. This biblical passage gives a rough idea of the QUANTITY of Blood needed, is that nothing pleases the Lord more than Sacrifice in his Name, because it allows HARVEST, the Pleasant Pain of the victim of the Consecrated Sacrifice and the Sacralizing Admiration of the Sacrificers in YOUR PRESENCE... SACRIFICATORS OF JEHOVA, CROSSED FROM THE LORD, HEROES OF GOD ... indeed the last group of the Lord's elect will need the Blood of all humanity, mandate clearly expressed in the “ Texts Sacred ”: The Sacrifice of the Cow Red and the use of ashes and lustral water from these for the purpose of “ purification ”, the Great Red Cow is none other than ALL THE HUMANITY, LOS GOIN ( won ), the members of Unsacred Races, the “ Christification ” of the Master Jesus needed the sacrifice, in this case... of all the innocents of the Kingdom, the idea can get if you think about the amount of “ matter impure organic ” it takes to achieve a Diamond, “ matter pure organic ”... but always organic matter...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PRIESTLY INITIATION consists of the Face of the ANCESTOR made up of all the Faces of Blood, kneeling in the center of the Sacrificial Blood Lake, in the submissive contemplation of La Faz of the Great Father, this situation corresponds to the disappearance of the Symbol of Origin, the extinction of the Spiritual Self... The Bear Death, crammed with poisonous honey, whose bleeding corpse will nourish the roots of The Great Ivy CROWN that will produce more flowers ... one for each ancestor, whose face is on each bee ... and so on from the center of each flower the eye of Him will observe the One thousand Faces of Bloodat the same time ... the Connubium between Creator and Creature...The Great MOTHER BINAH proud of her Beloved Codero...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some cases of “ extreme gravity ”, when it comes to “ Spiritual lineages deeply rooted ” of Center of Operations of La Kalachacra send to “ specialists ” provided with Mortal Dordje what's wrong with the particularity of accelerating the evolution of a particular group of blood relatives, overshadowing the default Origin Symbol and carrying organic matter to its fatal dissolution in a matter of seconds, always Ritual through, in this case for CONSECRATE THAT GREAT PAIN TO THE AMBIENT CREATOR. In such a case it can perceive the characteristic hum that the honeycomb emits when all the bees flap your wings at once, it's a nameless terror, of the piercing cry of the Countless Presences of the Blood, brutally pushed towards its Final Dissolution.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HYPERBOREAN INITIATIONpresupposes the Effective transfer of the Initiate, at the moment of the chaining, based on absolute control of the Axiological Contextual Space corresponding, only in this case The Broken Blood is The Own, Pure Blood, Black Blood carrying a Sign of Death, Frozen Blood, Reptile Blood..., also there THE, will be present, in a Supreme attempt to maintain the Established Order, MUST DEVOUR ITS OWN SUBSTANCE, the soul body of the Spiritual Warrior and “ The Swarm ” content in Blood, will claim if successful the possibility of penetrating THE INFINITE ARCHEMONA, that protects THE CHAPPLE PASS that leads beyond Time and Space, between dense volcanic sulfur clouds, to the surface of VENUS, THE AMBIT OF TRUTH, finally understanding how LIZARD, all possible realities... there it will be She, of IMMACULATE BEAUTY fulfilling its Promise, The VIRGEN OF AGARTA rescuing His own... Wolves, Bears, Eagles ready to kill, that they charged deception during the FINAL BATTLE...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Find the Scorpio World means RECOGNIZE AND SOLVE his enigmas; the first “ instant ” of the Spirit in the Universe of One is completely “ blood ”, this first BLOOD MOMENT necessarily expresses the highest purity, since the Symbol of Origin has maximum emergency, only in that first moment, stop disappear in the past in the next one, although it is enough to generate the existence of a REFLEX OF THE ETERNAL SPIRIT, CONSTITUTED AS “ YO SPIRITUAL ”, immediately disoriented, plus that moment of Pure Blood is “ relevant immortal ”in every possible future, and as such to be present, even in the most asleep of the Viryas.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point of view of Spiritual Self or “ Lost ” of the Viryas, the Content Metaphysical Blood Anim, constituted by the ontological sequence of the summary of all stocks, Subjects conscious or “ past lives ”, with which the Soul manifested itself in its evolution evolutionary, which determines the Current Subject o Person, in all its existential aspects, the Karma proper, it turns out, in a “ POISON ” for the Lost Self, “poison sick with disorientation ”, since the subconscious operates as an inexhaustible source of emission of situations-arguments that “ come to the ATTENTION of the Self, IN TIME ”, becoming the part mobile of the deception structure.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macro metaphysical structure corresponding to the TIERRA-SOL relationship or SYSTEM REAL KALACHACRA holding within it the Cursed Abode of the LORD OF THE WORLD, known as Chang Shambala, it is actually the “ Machinery ” that ABSOLUTELY intercepts all photons carrying the Designs of God, His Plan... producing the aforementioned modification that keeps the Viryas asleep deceived, that is, that the light coming from the Sun, permanently supports the White Treason, but not the light coming from any other Star Source. Light from the Moon is sunlight reflected on the Moon, illuminating the Earth, but not can be intercepted by La Kalachacra, since the Moon does not constitute any anchor in this, in such a way the light “ Lunar ”, although reflected, it has no modification in the Designs of origin, as such reason results in one as “ bocanada de fresh air ”, for the Virya who has started his Road Return to Origin, since this light by not having “ the codes ” who hold the “ modifications ”... operates as destabilizing or stimulating of the Design-RECARGED Plan, producing a certain alteration on certain groups of Designs, which although fluctuating, no less significant, can now interpreted why it is usually called Hyperborean orders, as The Fearsome “ ORDER BLACK SS ” of the Great Führer German Adolf Hitler, to command of Grand Master Reichführer Heinrich Himmler, how “ Moon Cults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Menstrual Blood JOKE influenced by the Moon Phases, and returns to the woman infertile, said condition institutes a sign of death in that Blood, which refers to the idea of a Blood that of running through the veins of a Initiated, would only produce one Son of death, a Kaput Niger, a Virya “ Awake ”, a Stone Child White... never Created Life, being a reference of that moment in which WE MET THE TIME... under the Scorpio Sun. This fact is proof of the possibility that the woman has conveniently oriented “ cure and heal ”, to neutralize, immobilize Archetypal Poison that “ moves ” in the Blood, it could be said that it is the presence of a ANTIDOTE effect “ orientator ” for the Lost Self, for this reason, for this condition of NATURAL IMPURE of the woman, is not allowed OFFICIATE as PRIEST IN THE CHRISTIC MYSTERY OF TRANSUBSTANTIATION; in full Ritual is condition of “ The Official ”, would have devastating effects for the Cult, since the It came far from becoming the Blood of Christ, would become Blood Black... Pure Blood... Frozen Blood. MENSTRUATION CUP OR BLACK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man, suitably oriented, procures this as immobilization in the Blood MELIFEROUS POISON that the different ONTIC RECORDS, which Apis You mellify, produce as an effect of their structural influence on the Conscious Subject CURRENT, obviously this “ immobility effect ” is linked with the SACRIFICE of “ exhaust Karma ”, task arto difficult, since it requires a Will iron to bear the Pade Conscious that entails GO BACK TO THE RÍO DE LA SANGRE TOWARDS THE CLARITY OF THE DIVINE INHERITANCE, this “ operation ” immobilizer of Archetypal Poison or exhaustion of Karma, implies a change metaphysical in the field of Blood, the generation of wax, “ LA RED NETLE ”, the WILL of the INITIATED forms the activity, product of the influence of the Optical Records so that “ THE SWARM MUTATES ”, of being made up of Apis You mellify to be made up of Apis You certify, than “ stretch ” Wax in Blood, generating THE PANAL RED WAITING THAT IMMOVILS THE COMING HONEY, allowing you to intuit, in the field of a OWN TIME o Transversal STRATEGIC FENCE product that defines The Archemonic technique, the way to take at each crossroads of the Labyrinth Interior, which is constituted as an effect of the RESIGNATION of theSPIRAL EVOLUTIONARYof the Pasú with theRUNES OF ORIGIN, which leads to situating in the spiral of the structure of the human ear, where the acoustic context reveals the possibility of confirm the Red Wax in a single instant, as an effect “ resonant ” of a sound or “ Vija ”, that would be equivalent to the VOICE OF THE GREAT HYPERBOREAN ANTEPASATE, since “ listen to it ”, move the moment we KNOW THE TIME ... under the Scorpio Sun.ANTIDOTE, RED WAX, EAR HONEYCOMB...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light of these concepts, it can be expressed that the approach to the Constellation of Scorpio, implies “ Step on the Moon ”, then the Solar influence on this “ Earth mole ” it is in everything similar to that of the first Instant ... and Step Moon implies solve the Mystery of the DOUBLE RESIGNATION that perfectly expresses THE SCORPION ... more such sign can not only “ see ” in the Scorpio, also in the Little Koala Bear, in the cetacean called Narval, in the artistic expression of some Labyrinths, in the representation of The Chamber Secret in which HYPERBORAL MYSTIC is expressed... THAT BEING SUNDAY PARACLITE, in the Megalithic Constructions, in the architecture of the Great Cathedrals, etc... WHO TREAD THE RED MOON AND SOLVE THE MYSTERY OF THE DOUBLE RESIGNATION ACCESS TO BRIDGE TRANFINITE LEADING TO VENUS...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